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D751" w14:textId="77777777" w:rsidR="001F1F22" w:rsidRPr="001F1F22" w:rsidRDefault="001F1F22" w:rsidP="001F1F22">
      <w:pPr>
        <w:pStyle w:val="NoSpacing"/>
        <w:jc w:val="center"/>
        <w:rPr>
          <w:rFonts w:ascii="Comic Sans MS" w:hAnsi="Comic Sans MS"/>
          <w:sz w:val="16"/>
          <w:szCs w:val="16"/>
        </w:rPr>
      </w:pPr>
    </w:p>
    <w:p w14:paraId="0C050516" w14:textId="77777777" w:rsidR="008E5E52" w:rsidRPr="001F1F22" w:rsidRDefault="001F1F22" w:rsidP="001F1F22">
      <w:pPr>
        <w:pStyle w:val="NoSpacing"/>
        <w:jc w:val="center"/>
        <w:rPr>
          <w:rFonts w:ascii="Comic Sans MS" w:hAnsi="Comic Sans MS"/>
          <w:b/>
          <w:color w:val="FF0000"/>
          <w:sz w:val="80"/>
          <w:szCs w:val="80"/>
        </w:rPr>
      </w:pPr>
      <w:r w:rsidRPr="001F1F22">
        <w:rPr>
          <w:rFonts w:ascii="Comic Sans MS" w:hAnsi="Comic Sans MS"/>
          <w:b/>
          <w:color w:val="FF0000"/>
          <w:sz w:val="80"/>
          <w:szCs w:val="80"/>
          <w:highlight w:val="yellow"/>
        </w:rPr>
        <w:t>RED RIBBON WEEK</w:t>
      </w:r>
    </w:p>
    <w:p w14:paraId="37A0DB7C" w14:textId="0F99E8DA" w:rsidR="001F1F22" w:rsidRDefault="001F1F22" w:rsidP="001F1F22">
      <w:pPr>
        <w:pStyle w:val="NoSpacing"/>
        <w:jc w:val="center"/>
        <w:rPr>
          <w:rFonts w:ascii="Comic Sans MS" w:hAnsi="Comic Sans MS"/>
          <w:sz w:val="44"/>
          <w:szCs w:val="44"/>
        </w:rPr>
      </w:pPr>
      <w:r w:rsidRPr="001F1F22">
        <w:rPr>
          <w:rFonts w:ascii="Comic Sans MS" w:hAnsi="Comic Sans MS"/>
          <w:sz w:val="44"/>
          <w:szCs w:val="44"/>
        </w:rPr>
        <w:t>“</w:t>
      </w:r>
      <w:r w:rsidR="001C4C8A">
        <w:rPr>
          <w:rFonts w:ascii="Comic Sans MS" w:hAnsi="Comic Sans MS"/>
          <w:sz w:val="44"/>
          <w:szCs w:val="44"/>
        </w:rPr>
        <w:t xml:space="preserve">LIFE IS A </w:t>
      </w:r>
      <w:r w:rsidR="00863F3F">
        <w:rPr>
          <w:rFonts w:ascii="Comic Sans MS" w:hAnsi="Comic Sans MS"/>
          <w:sz w:val="44"/>
          <w:szCs w:val="44"/>
        </w:rPr>
        <w:t>PUZZLE</w:t>
      </w:r>
      <w:r w:rsidR="001C4C8A">
        <w:rPr>
          <w:rFonts w:ascii="Comic Sans MS" w:hAnsi="Comic Sans MS"/>
          <w:sz w:val="44"/>
          <w:szCs w:val="44"/>
        </w:rPr>
        <w:t xml:space="preserve">, </w:t>
      </w:r>
      <w:r w:rsidR="00863F3F">
        <w:rPr>
          <w:rFonts w:ascii="Comic Sans MS" w:hAnsi="Comic Sans MS"/>
          <w:sz w:val="44"/>
          <w:szCs w:val="44"/>
        </w:rPr>
        <w:t>SOLVE IT</w:t>
      </w:r>
      <w:r w:rsidR="001C4C8A">
        <w:rPr>
          <w:rFonts w:ascii="Comic Sans MS" w:hAnsi="Comic Sans MS"/>
          <w:sz w:val="44"/>
          <w:szCs w:val="44"/>
        </w:rPr>
        <w:t xml:space="preserve"> DRUG FREE!</w:t>
      </w:r>
      <w:r w:rsidRPr="001F1F22">
        <w:rPr>
          <w:rFonts w:ascii="Comic Sans MS" w:hAnsi="Comic Sans MS"/>
          <w:sz w:val="44"/>
          <w:szCs w:val="44"/>
        </w:rPr>
        <w:t>”</w:t>
      </w:r>
    </w:p>
    <w:p w14:paraId="3110EA42" w14:textId="6D45B595" w:rsidR="001F1F22" w:rsidRPr="00863F3F" w:rsidRDefault="001F1F22" w:rsidP="006D6C51">
      <w:pPr>
        <w:pStyle w:val="NoSpacing"/>
        <w:jc w:val="center"/>
        <w:rPr>
          <w:rFonts w:ascii="Comic Sans MS" w:hAnsi="Comic Sans MS"/>
          <w:sz w:val="6"/>
          <w:szCs w:val="6"/>
        </w:rPr>
      </w:pPr>
    </w:p>
    <w:p w14:paraId="046DBF46" w14:textId="4A763CDE" w:rsidR="00010160" w:rsidRPr="00220AD2" w:rsidRDefault="002868DB" w:rsidP="00010160">
      <w:pPr>
        <w:pStyle w:val="NoSpacing"/>
        <w:rPr>
          <w:sz w:val="16"/>
          <w:szCs w:val="16"/>
        </w:rPr>
      </w:pPr>
      <w:r w:rsidRPr="00220AD2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40F1182D" wp14:editId="626B4D4C">
            <wp:simplePos x="0" y="0"/>
            <wp:positionH relativeFrom="margin">
              <wp:align>right</wp:align>
            </wp:positionH>
            <wp:positionV relativeFrom="paragraph">
              <wp:posOffset>4943475</wp:posOffset>
            </wp:positionV>
            <wp:extent cx="2026920" cy="7842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E3E859D" wp14:editId="2A6E856A">
            <wp:simplePos x="0" y="0"/>
            <wp:positionH relativeFrom="margin">
              <wp:align>left</wp:align>
            </wp:positionH>
            <wp:positionV relativeFrom="paragraph">
              <wp:posOffset>4963160</wp:posOffset>
            </wp:positionV>
            <wp:extent cx="1903730" cy="754380"/>
            <wp:effectExtent l="0" t="0" r="127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35BA920" wp14:editId="1024BB9E">
            <wp:simplePos x="0" y="0"/>
            <wp:positionH relativeFrom="margin">
              <wp:posOffset>1908175</wp:posOffset>
            </wp:positionH>
            <wp:positionV relativeFrom="paragraph">
              <wp:posOffset>4943475</wp:posOffset>
            </wp:positionV>
            <wp:extent cx="1729105" cy="774700"/>
            <wp:effectExtent l="0" t="0" r="444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AD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F67B6D2" wp14:editId="4B81B472">
            <wp:simplePos x="0" y="0"/>
            <wp:positionH relativeFrom="margin">
              <wp:posOffset>-20320</wp:posOffset>
            </wp:positionH>
            <wp:positionV relativeFrom="paragraph">
              <wp:posOffset>182245</wp:posOffset>
            </wp:positionV>
            <wp:extent cx="1938020" cy="774700"/>
            <wp:effectExtent l="0" t="0" r="508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AD2"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01AC96AE" wp14:editId="6F297F5B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2056765" cy="774700"/>
            <wp:effectExtent l="0" t="0" r="63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D1E" w:rsidRPr="00220AD2">
        <w:rPr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735DD501" wp14:editId="51620BB5">
            <wp:simplePos x="0" y="0"/>
            <wp:positionH relativeFrom="margin">
              <wp:posOffset>3637280</wp:posOffset>
            </wp:positionH>
            <wp:positionV relativeFrom="paragraph">
              <wp:posOffset>4943475</wp:posOffset>
            </wp:positionV>
            <wp:extent cx="1550035" cy="7747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D1E" w:rsidRPr="00220AD2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16BA7858" wp14:editId="2ECCC2E7">
            <wp:simplePos x="0" y="0"/>
            <wp:positionH relativeFrom="margin">
              <wp:posOffset>5187950</wp:posOffset>
            </wp:positionH>
            <wp:positionV relativeFrom="paragraph">
              <wp:posOffset>182245</wp:posOffset>
            </wp:positionV>
            <wp:extent cx="1898015" cy="774700"/>
            <wp:effectExtent l="0" t="0" r="6985" b="63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3F" w:rsidRPr="00220AD2">
        <w:rPr>
          <w:noProof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3C11E107" wp14:editId="422D815C">
            <wp:simplePos x="0" y="0"/>
            <wp:positionH relativeFrom="margin">
              <wp:posOffset>5168265</wp:posOffset>
            </wp:positionH>
            <wp:positionV relativeFrom="paragraph">
              <wp:posOffset>4943475</wp:posOffset>
            </wp:positionV>
            <wp:extent cx="1947545" cy="7842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3F" w:rsidRPr="00220AD2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19F4379C" wp14:editId="12A7980A">
            <wp:simplePos x="0" y="0"/>
            <wp:positionH relativeFrom="margin">
              <wp:posOffset>3637280</wp:posOffset>
            </wp:positionH>
            <wp:positionV relativeFrom="paragraph">
              <wp:posOffset>182880</wp:posOffset>
            </wp:positionV>
            <wp:extent cx="1550035" cy="75501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3F" w:rsidRPr="00220AD2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6B6A986" wp14:editId="07E3669E">
            <wp:simplePos x="0" y="0"/>
            <wp:positionH relativeFrom="margin">
              <wp:posOffset>1908175</wp:posOffset>
            </wp:positionH>
            <wp:positionV relativeFrom="paragraph">
              <wp:posOffset>182880</wp:posOffset>
            </wp:positionV>
            <wp:extent cx="1729105" cy="774700"/>
            <wp:effectExtent l="0" t="0" r="444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965"/>
        <w:gridCol w:w="2790"/>
        <w:gridCol w:w="2340"/>
        <w:gridCol w:w="3060"/>
        <w:gridCol w:w="3240"/>
      </w:tblGrid>
      <w:tr w:rsidR="00E57FF6" w14:paraId="1FC3EB8C" w14:textId="77777777" w:rsidTr="00664840">
        <w:trPr>
          <w:trHeight w:val="439"/>
        </w:trPr>
        <w:tc>
          <w:tcPr>
            <w:tcW w:w="2965" w:type="dxa"/>
          </w:tcPr>
          <w:p w14:paraId="66E91BC0" w14:textId="26C7699A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>MONDAY</w:t>
            </w:r>
          </w:p>
        </w:tc>
        <w:tc>
          <w:tcPr>
            <w:tcW w:w="2790" w:type="dxa"/>
          </w:tcPr>
          <w:p w14:paraId="17DA73FD" w14:textId="77777777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>TUESDAY</w:t>
            </w:r>
          </w:p>
        </w:tc>
        <w:tc>
          <w:tcPr>
            <w:tcW w:w="2340" w:type="dxa"/>
          </w:tcPr>
          <w:p w14:paraId="32A05F38" w14:textId="77777777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>WEDNESDAY</w:t>
            </w:r>
          </w:p>
        </w:tc>
        <w:tc>
          <w:tcPr>
            <w:tcW w:w="3060" w:type="dxa"/>
          </w:tcPr>
          <w:p w14:paraId="4D71A48F" w14:textId="77777777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>THURSDAY</w:t>
            </w:r>
          </w:p>
        </w:tc>
        <w:tc>
          <w:tcPr>
            <w:tcW w:w="3240" w:type="dxa"/>
          </w:tcPr>
          <w:p w14:paraId="1BC2EB27" w14:textId="77777777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>FRIDAY</w:t>
            </w:r>
          </w:p>
        </w:tc>
      </w:tr>
      <w:tr w:rsidR="00E57FF6" w14:paraId="1D4D0437" w14:textId="77777777" w:rsidTr="00664840">
        <w:trPr>
          <w:trHeight w:val="429"/>
        </w:trPr>
        <w:tc>
          <w:tcPr>
            <w:tcW w:w="2965" w:type="dxa"/>
          </w:tcPr>
          <w:p w14:paraId="3A300C10" w14:textId="14CDBD40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 xml:space="preserve">October 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 w:rsidR="00863F3F">
              <w:rPr>
                <w:rFonts w:ascii="Comic Sans MS" w:hAnsi="Comic Sans MS"/>
                <w:b/>
                <w:sz w:val="32"/>
                <w:szCs w:val="32"/>
              </w:rPr>
              <w:t>7</w:t>
            </w:r>
            <w:r w:rsidR="006E6713" w:rsidRPr="006E6713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th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90" w:type="dxa"/>
          </w:tcPr>
          <w:p w14:paraId="604B901C" w14:textId="7FB46834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>October 2</w:t>
            </w:r>
            <w:r w:rsidR="00863F3F">
              <w:rPr>
                <w:rFonts w:ascii="Comic Sans MS" w:hAnsi="Comic Sans MS"/>
                <w:b/>
                <w:sz w:val="32"/>
                <w:szCs w:val="32"/>
              </w:rPr>
              <w:t>8</w:t>
            </w:r>
            <w:r w:rsidRPr="001F1F22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340" w:type="dxa"/>
          </w:tcPr>
          <w:p w14:paraId="4DE47B41" w14:textId="36C2027D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 xml:space="preserve">October </w:t>
            </w:r>
            <w:r w:rsidR="00863F3F">
              <w:rPr>
                <w:rFonts w:ascii="Comic Sans MS" w:hAnsi="Comic Sans MS"/>
                <w:b/>
                <w:sz w:val="32"/>
                <w:szCs w:val="32"/>
              </w:rPr>
              <w:t>29</w:t>
            </w:r>
            <w:r w:rsidRPr="001F1F22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060" w:type="dxa"/>
          </w:tcPr>
          <w:p w14:paraId="51595AD5" w14:textId="4C01845F" w:rsidR="008E5E52" w:rsidRPr="001F1F22" w:rsidRDefault="008E5E52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F1F22">
              <w:rPr>
                <w:rFonts w:ascii="Comic Sans MS" w:hAnsi="Comic Sans MS"/>
                <w:b/>
                <w:sz w:val="32"/>
                <w:szCs w:val="32"/>
              </w:rPr>
              <w:t xml:space="preserve">October 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>3</w:t>
            </w:r>
            <w:r w:rsidR="00863F3F">
              <w:rPr>
                <w:rFonts w:ascii="Comic Sans MS" w:hAnsi="Comic Sans MS"/>
                <w:b/>
                <w:sz w:val="32"/>
                <w:szCs w:val="32"/>
              </w:rPr>
              <w:t>0</w:t>
            </w:r>
            <w:r w:rsidR="006E6713" w:rsidRPr="006E6713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t</w:t>
            </w:r>
            <w:r w:rsidR="00863F3F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h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14:paraId="6BFE7EA2" w14:textId="5A696F18" w:rsidR="008E5E52" w:rsidRPr="001F1F22" w:rsidRDefault="00863F3F" w:rsidP="001F1F22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Octo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 xml:space="preserve">ber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3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>1</w:t>
            </w:r>
            <w:r w:rsidR="006E6713" w:rsidRPr="006E6713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st</w:t>
            </w:r>
            <w:r w:rsidR="006E6713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E57FF6" w14:paraId="2CBB1BC0" w14:textId="77777777" w:rsidTr="00664840">
        <w:trPr>
          <w:trHeight w:val="5007"/>
        </w:trPr>
        <w:tc>
          <w:tcPr>
            <w:tcW w:w="2965" w:type="dxa"/>
          </w:tcPr>
          <w:p w14:paraId="2EA77318" w14:textId="77777777" w:rsidR="006E6713" w:rsidRDefault="006E6713" w:rsidP="00235B21">
            <w:pPr>
              <w:pStyle w:val="NoSpacing"/>
              <w:rPr>
                <w:rFonts w:ascii="Comic Sans MS" w:hAnsi="Comic Sans MS"/>
                <w:sz w:val="32"/>
                <w:szCs w:val="32"/>
              </w:rPr>
            </w:pPr>
          </w:p>
          <w:p w14:paraId="68F733A3" w14:textId="6BF963A8" w:rsidR="00235B21" w:rsidRPr="00BB3835" w:rsidRDefault="00AE7D1E" w:rsidP="00235B21">
            <w:pPr>
              <w:pStyle w:val="NoSpacing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RED Day</w:t>
            </w:r>
            <w:r w:rsidR="00235B21" w:rsidRPr="00BB3835">
              <w:rPr>
                <w:rFonts w:ascii="Comic Sans MS" w:hAnsi="Comic Sans MS"/>
                <w:sz w:val="32"/>
                <w:szCs w:val="32"/>
              </w:rPr>
              <w:t>!</w:t>
            </w:r>
          </w:p>
          <w:p w14:paraId="6E84DED6" w14:textId="77777777" w:rsidR="008E5E52" w:rsidRDefault="008E5E52" w:rsidP="001F1F22">
            <w:pPr>
              <w:pStyle w:val="NoSpacing"/>
              <w:rPr>
                <w:sz w:val="40"/>
                <w:szCs w:val="40"/>
              </w:rPr>
            </w:pPr>
            <w:r w:rsidRPr="00CE10F2">
              <w:rPr>
                <w:noProof/>
              </w:rPr>
              <w:drawing>
                <wp:inline distT="0" distB="0" distL="0" distR="0" wp14:anchorId="17B46128" wp14:editId="6DA4F289">
                  <wp:extent cx="1666875" cy="1997766"/>
                  <wp:effectExtent l="0" t="0" r="0" b="2540"/>
                  <wp:docPr id="1" name="Picture 1" descr="wear red red ribbon week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ear red red ribbon week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05" cy="200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5A3C9" w14:textId="51A1585F" w:rsidR="008E5E52" w:rsidRPr="00664840" w:rsidRDefault="008E5E52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664840">
              <w:rPr>
                <w:rFonts w:ascii="Comic Sans MS" w:hAnsi="Comic Sans MS"/>
                <w:sz w:val="30"/>
                <w:szCs w:val="30"/>
              </w:rPr>
              <w:t>Wear Red</w:t>
            </w:r>
            <w:r w:rsidR="00AE7D1E">
              <w:rPr>
                <w:rFonts w:ascii="Comic Sans MS" w:hAnsi="Comic Sans MS"/>
                <w:sz w:val="30"/>
                <w:szCs w:val="30"/>
              </w:rPr>
              <w:t xml:space="preserve"> to show that you are saying “NO” to drugs</w:t>
            </w:r>
            <w:r w:rsidRPr="00664840">
              <w:rPr>
                <w:rFonts w:ascii="Comic Sans MS" w:hAnsi="Comic Sans MS"/>
                <w:sz w:val="30"/>
                <w:szCs w:val="30"/>
              </w:rPr>
              <w:t>!</w:t>
            </w:r>
          </w:p>
        </w:tc>
        <w:tc>
          <w:tcPr>
            <w:tcW w:w="2790" w:type="dxa"/>
          </w:tcPr>
          <w:p w14:paraId="28495387" w14:textId="77777777" w:rsidR="008E5E52" w:rsidRDefault="008E5E52" w:rsidP="001F1F22">
            <w:pPr>
              <w:pStyle w:val="NoSpacing"/>
              <w:rPr>
                <w:sz w:val="40"/>
                <w:szCs w:val="40"/>
              </w:rPr>
            </w:pPr>
          </w:p>
          <w:p w14:paraId="61079B03" w14:textId="3219E69C" w:rsidR="00AE7D1E" w:rsidRPr="008E5E52" w:rsidRDefault="00220AD2" w:rsidP="00AE7D1E">
            <w:pPr>
              <w:pStyle w:val="NoSpacing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Use your head. Don’t do</w:t>
            </w:r>
            <w:r w:rsidR="00AE7D1E">
              <w:rPr>
                <w:rFonts w:ascii="Comic Sans MS" w:hAnsi="Comic Sans MS"/>
                <w:sz w:val="32"/>
                <w:szCs w:val="32"/>
              </w:rPr>
              <w:t xml:space="preserve"> drugs</w:t>
            </w:r>
            <w:r w:rsidR="00AE7D1E" w:rsidRPr="008E5E52">
              <w:rPr>
                <w:rFonts w:ascii="Comic Sans MS" w:hAnsi="Comic Sans MS"/>
                <w:sz w:val="32"/>
                <w:szCs w:val="32"/>
              </w:rPr>
              <w:t>!</w:t>
            </w:r>
          </w:p>
          <w:p w14:paraId="7BD2A12C" w14:textId="77777777" w:rsidR="00AE7D1E" w:rsidRDefault="00AE7D1E" w:rsidP="00AE7D1E">
            <w:pPr>
              <w:pStyle w:val="NoSpacing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F242571" wp14:editId="4C16D919">
                  <wp:extent cx="1485788" cy="1470881"/>
                  <wp:effectExtent l="0" t="0" r="635" b="0"/>
                  <wp:docPr id="17" name="Picture 17" descr="Blue Baseball Ca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 Baseball Ca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44" cy="147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E0214" w14:textId="77777777" w:rsidR="00AE7D1E" w:rsidRPr="006E6713" w:rsidRDefault="00AE7D1E" w:rsidP="00AE7D1E">
            <w:pPr>
              <w:pStyle w:val="NoSpacing"/>
              <w:rPr>
                <w:rFonts w:ascii="Comic Sans MS" w:hAnsi="Comic Sans MS"/>
              </w:rPr>
            </w:pPr>
          </w:p>
          <w:p w14:paraId="1F7E954F" w14:textId="2F22A517" w:rsidR="008E5E52" w:rsidRPr="00664840" w:rsidRDefault="00AE7D1E" w:rsidP="00AE7D1E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664840">
              <w:rPr>
                <w:rFonts w:ascii="Comic Sans MS" w:hAnsi="Comic Sans MS"/>
                <w:sz w:val="30"/>
                <w:szCs w:val="30"/>
              </w:rPr>
              <w:t>Wear your favorite hat!</w:t>
            </w:r>
          </w:p>
        </w:tc>
        <w:tc>
          <w:tcPr>
            <w:tcW w:w="2340" w:type="dxa"/>
          </w:tcPr>
          <w:p w14:paraId="5632A927" w14:textId="77777777" w:rsidR="008E5E52" w:rsidRPr="008E5E52" w:rsidRDefault="008E5E52" w:rsidP="001F1F22">
            <w:pPr>
              <w:pStyle w:val="NoSpacing"/>
              <w:rPr>
                <w:sz w:val="36"/>
                <w:szCs w:val="36"/>
              </w:rPr>
            </w:pPr>
          </w:p>
          <w:p w14:paraId="1E0A83D7" w14:textId="104FBCB2" w:rsidR="008E5E52" w:rsidRDefault="0078338B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Your future is bright!</w:t>
            </w:r>
          </w:p>
          <w:p w14:paraId="5E06A22C" w14:textId="77777777" w:rsidR="0078338B" w:rsidRPr="0078338B" w:rsidRDefault="0078338B" w:rsidP="001F1F2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3C14B6E1" w14:textId="17F97017" w:rsidR="0078338B" w:rsidRDefault="0078338B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>
              <w:fldChar w:fldCharType="begin"/>
            </w:r>
            <w:r>
              <w:instrText xml:space="preserve"> INCLUDEPICTURE "https://encrypted-tbn0.gstatic.com/images?q=tbn%3AANd9GcQPyqyT-UvvUueMDqXDPR9jMo6EUbboESKreg&amp;usqp=CAU" \* MERGEFORMATINET </w:instrText>
            </w:r>
            <w:r>
              <w:fldChar w:fldCharType="separate"/>
            </w:r>
            <w:r w:rsidR="00A74908">
              <w:fldChar w:fldCharType="begin"/>
            </w:r>
            <w:r w:rsidR="00A74908">
              <w:instrText xml:space="preserve"> INCLUDEPICTURE  "https://encrypted-tbn0.gstatic.com/images?q=tbn:ANd9GcQPyqyT-UvvUueMDqXDPR9jMo6EUbboESKreg&amp;usqp=CAU" \* MERGEFORMATINET </w:instrText>
            </w:r>
            <w:r w:rsidR="00A74908">
              <w:fldChar w:fldCharType="separate"/>
            </w:r>
            <w:r w:rsidR="00F7561A">
              <w:fldChar w:fldCharType="begin"/>
            </w:r>
            <w:r w:rsidR="00F7561A">
              <w:instrText xml:space="preserve"> </w:instrText>
            </w:r>
            <w:r w:rsidR="00F7561A">
              <w:instrText>INCLUDEPICTURE  "https://encrypted-tbn0.gstatic.com/images?q=tbn:ANd9GcQPyqyT-UvvUueMDqXDPR9jMo6EUbboESKreg&amp;usqp=CAU" \* MERGEFORMATINET</w:instrText>
            </w:r>
            <w:r w:rsidR="00F7561A">
              <w:instrText xml:space="preserve"> </w:instrText>
            </w:r>
            <w:r w:rsidR="00F7561A">
              <w:fldChar w:fldCharType="separate"/>
            </w:r>
            <w:r w:rsidR="00F7561A">
              <w:pict w14:anchorId="43BC8A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ree Neon Pool Cliparts, Download Free Clip Art, Free Clip Art on Clipart  Library" style="width:101pt;height:108pt">
                  <v:imagedata r:id="rId9" r:href="rId10"/>
                </v:shape>
              </w:pict>
            </w:r>
            <w:r w:rsidR="00F7561A">
              <w:fldChar w:fldCharType="end"/>
            </w:r>
            <w:r w:rsidR="00A74908">
              <w:fldChar w:fldCharType="end"/>
            </w:r>
            <w:r>
              <w:fldChar w:fldCharType="end"/>
            </w:r>
          </w:p>
          <w:p w14:paraId="22C4CE81" w14:textId="77777777" w:rsidR="0078338B" w:rsidRDefault="0078338B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</w:p>
          <w:p w14:paraId="5F533F1F" w14:textId="6FFFCF31" w:rsidR="0078338B" w:rsidRPr="00664840" w:rsidRDefault="0078338B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Wear neon colors or sunglasses!</w:t>
            </w:r>
          </w:p>
        </w:tc>
        <w:tc>
          <w:tcPr>
            <w:tcW w:w="3060" w:type="dxa"/>
          </w:tcPr>
          <w:p w14:paraId="17A96B9F" w14:textId="77777777" w:rsidR="008E5E52" w:rsidRPr="008E5E52" w:rsidRDefault="008E5E52" w:rsidP="001F1F22">
            <w:pPr>
              <w:pStyle w:val="NoSpacing"/>
              <w:rPr>
                <w:sz w:val="36"/>
                <w:szCs w:val="36"/>
              </w:rPr>
            </w:pPr>
          </w:p>
          <w:p w14:paraId="6F0EBE0B" w14:textId="5A0036D2" w:rsidR="00576CEE" w:rsidRPr="00BB3835" w:rsidRDefault="00576CEE" w:rsidP="00576CEE">
            <w:pPr>
              <w:pStyle w:val="NoSpacing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“Sock</w:t>
            </w:r>
            <w:r w:rsidR="004F4A77">
              <w:rPr>
                <w:rFonts w:ascii="Comic Sans MS" w:hAnsi="Comic Sans MS"/>
                <w:sz w:val="32"/>
                <w:szCs w:val="32"/>
              </w:rPr>
              <w:t>-i</w:t>
            </w:r>
            <w:r>
              <w:rPr>
                <w:rFonts w:ascii="Comic Sans MS" w:hAnsi="Comic Sans MS"/>
                <w:sz w:val="32"/>
                <w:szCs w:val="32"/>
              </w:rPr>
              <w:t>t”</w:t>
            </w:r>
            <w:r w:rsidR="004F4A77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to </w:t>
            </w:r>
            <w:r w:rsidRPr="00BB3835">
              <w:rPr>
                <w:rFonts w:ascii="Comic Sans MS" w:hAnsi="Comic Sans MS"/>
                <w:sz w:val="32"/>
                <w:szCs w:val="32"/>
              </w:rPr>
              <w:t>drugs!</w:t>
            </w:r>
          </w:p>
          <w:p w14:paraId="239DA6A8" w14:textId="77777777" w:rsidR="00576CEE" w:rsidRDefault="00576CEE" w:rsidP="00576CEE">
            <w:pPr>
              <w:pStyle w:val="NoSpacing"/>
            </w:pPr>
            <w:r>
              <w:fldChar w:fldCharType="begin"/>
            </w:r>
            <w:r>
              <w:instrText xml:space="preserve"> INCLUDEPICTURE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>
              <w:fldChar w:fldCharType="separate"/>
            </w:r>
            <w:r w:rsidR="00A74908">
              <w:fldChar w:fldCharType="begin"/>
            </w:r>
            <w:r w:rsidR="00A74908">
              <w:instrText xml:space="preserve"> INCLUDEPICTURE  "https://cdn.shopify.com/s/files/1/0151/2817/products/pals-michelle-romo-pizza-pasta-feet_1024x1024_68534343-55c2-4c80-a3b6-35f2e90578b1_1600x.jpg?v=1636624198" \* MERGEFORMATINET </w:instrText>
            </w:r>
            <w:r w:rsidR="00A74908">
              <w:fldChar w:fldCharType="separate"/>
            </w:r>
            <w:r w:rsidR="00F7561A">
              <w:fldChar w:fldCharType="begin"/>
            </w:r>
            <w:r w:rsidR="00F7561A">
              <w:instrText xml:space="preserve"> </w:instrText>
            </w:r>
            <w:r w:rsidR="00F7561A">
              <w:instrText>INCLUDEPICTURE  "https://cdn.shopify.com/s/files/1/0151/2817/products/pals-michelle-romo-pizza-pasta-feet_1024x1024_68534343-55c2-4c80-a3b6-35f2e90578b1_1600x.jpg?v=1636624198" \* MERGEFORMATINET</w:instrText>
            </w:r>
            <w:r w:rsidR="00F7561A">
              <w:instrText xml:space="preserve"> </w:instrText>
            </w:r>
            <w:r w:rsidR="00F7561A">
              <w:fldChar w:fldCharType="separate"/>
            </w:r>
            <w:r w:rsidR="00F7561A">
              <w:pict w14:anchorId="74F82776">
                <v:shape id="_x0000_i1026" type="#_x0000_t75" alt="Kids Mismatched Socks, Strawberry &amp; Banana - Kira" style="width:126pt;height:156.5pt">
                  <v:imagedata r:id="rId11" r:href="rId12"/>
                </v:shape>
              </w:pict>
            </w:r>
            <w:r w:rsidR="00F7561A">
              <w:fldChar w:fldCharType="end"/>
            </w:r>
            <w:r w:rsidR="00A74908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14:paraId="2220B3CA" w14:textId="204ACEA4" w:rsidR="008E5E52" w:rsidRPr="00664840" w:rsidRDefault="00576CEE" w:rsidP="00576CEE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664840">
              <w:rPr>
                <w:rFonts w:ascii="Comic Sans MS" w:hAnsi="Comic Sans MS"/>
                <w:sz w:val="30"/>
                <w:szCs w:val="30"/>
              </w:rPr>
              <w:t xml:space="preserve">Wear </w:t>
            </w:r>
            <w:r>
              <w:rPr>
                <w:rFonts w:ascii="Comic Sans MS" w:hAnsi="Comic Sans MS"/>
                <w:sz w:val="30"/>
                <w:szCs w:val="30"/>
              </w:rPr>
              <w:t>your craziest</w:t>
            </w:r>
            <w:r w:rsidR="004F4A77">
              <w:rPr>
                <w:rFonts w:ascii="Comic Sans MS" w:hAnsi="Comic Sans MS"/>
                <w:sz w:val="30"/>
                <w:szCs w:val="30"/>
              </w:rPr>
              <w:t>, most mismatched</w:t>
            </w:r>
            <w:r w:rsidRPr="00664840">
              <w:rPr>
                <w:rFonts w:ascii="Comic Sans MS" w:hAnsi="Comic Sans MS"/>
                <w:sz w:val="30"/>
                <w:szCs w:val="30"/>
              </w:rPr>
              <w:t xml:space="preserve"> socks!</w:t>
            </w:r>
          </w:p>
        </w:tc>
        <w:tc>
          <w:tcPr>
            <w:tcW w:w="3240" w:type="dxa"/>
          </w:tcPr>
          <w:p w14:paraId="5B9E1031" w14:textId="77777777" w:rsidR="008E5E52" w:rsidRPr="008E5E52" w:rsidRDefault="008E5E52" w:rsidP="001F1F22">
            <w:pPr>
              <w:pStyle w:val="NoSpacing"/>
              <w:rPr>
                <w:sz w:val="36"/>
                <w:szCs w:val="36"/>
              </w:rPr>
            </w:pPr>
          </w:p>
          <w:p w14:paraId="59E01066" w14:textId="07436F46" w:rsidR="008E5E52" w:rsidRPr="008E5E52" w:rsidRDefault="002868DB" w:rsidP="001F1F22">
            <w:pPr>
              <w:pStyle w:val="NoSpacing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Good characters make good choices</w:t>
            </w:r>
            <w:r w:rsidR="00220AD2">
              <w:rPr>
                <w:rFonts w:ascii="Comic Sans MS" w:hAnsi="Comic Sans MS"/>
                <w:sz w:val="32"/>
                <w:szCs w:val="32"/>
              </w:rPr>
              <w:t>!</w:t>
            </w:r>
          </w:p>
          <w:p w14:paraId="03E208C7" w14:textId="17A055C5" w:rsidR="008E5E52" w:rsidRDefault="002868DB" w:rsidP="001F1F22">
            <w:pPr>
              <w:pStyle w:val="NoSpacing"/>
              <w:rPr>
                <w:sz w:val="40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D072C79" wp14:editId="31DC82B2">
                  <wp:extent cx="1856105" cy="17194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18" cy="1779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37E04" w14:textId="30AE9765" w:rsidR="009252B0" w:rsidRDefault="009252B0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2868DB">
              <w:rPr>
                <w:rFonts w:ascii="Comic Sans MS" w:hAnsi="Comic Sans MS"/>
                <w:sz w:val="30"/>
                <w:szCs w:val="30"/>
              </w:rPr>
              <w:t>Dress as</w:t>
            </w:r>
            <w:r w:rsidR="00E57FF6" w:rsidRPr="0066484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20AD2">
              <w:rPr>
                <w:rFonts w:ascii="Comic Sans MS" w:hAnsi="Comic Sans MS"/>
                <w:sz w:val="30"/>
                <w:szCs w:val="30"/>
              </w:rPr>
              <w:t xml:space="preserve">your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</w:p>
          <w:p w14:paraId="246C652F" w14:textId="48275FEA" w:rsidR="009252B0" w:rsidRDefault="009252B0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220AD2">
              <w:rPr>
                <w:rFonts w:ascii="Comic Sans MS" w:hAnsi="Comic Sans MS"/>
                <w:sz w:val="30"/>
                <w:szCs w:val="30"/>
              </w:rPr>
              <w:t xml:space="preserve">favorite </w:t>
            </w:r>
            <w:r w:rsidR="002868DB">
              <w:rPr>
                <w:rFonts w:ascii="Comic Sans MS" w:hAnsi="Comic Sans MS"/>
                <w:sz w:val="30"/>
                <w:szCs w:val="30"/>
              </w:rPr>
              <w:t xml:space="preserve">book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1177671A" w14:textId="0D44E925" w:rsidR="00220AD2" w:rsidRPr="00EA1098" w:rsidRDefault="009252B0" w:rsidP="001F1F22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2868DB">
              <w:rPr>
                <w:rFonts w:ascii="Comic Sans MS" w:hAnsi="Comic Sans MS"/>
                <w:sz w:val="30"/>
                <w:szCs w:val="30"/>
              </w:rPr>
              <w:t>character</w:t>
            </w:r>
            <w:r w:rsidR="00220AD2">
              <w:rPr>
                <w:rFonts w:ascii="Comic Sans MS" w:hAnsi="Comic Sans MS"/>
                <w:sz w:val="30"/>
                <w:szCs w:val="30"/>
              </w:rPr>
              <w:t>!</w:t>
            </w:r>
          </w:p>
        </w:tc>
      </w:tr>
    </w:tbl>
    <w:p w14:paraId="6E45D1E2" w14:textId="4D9CB9F8" w:rsidR="002868DB" w:rsidRPr="008E5E52" w:rsidRDefault="002868DB" w:rsidP="00C343A1">
      <w:pPr>
        <w:pStyle w:val="NoSpacing"/>
      </w:pPr>
    </w:p>
    <w:sectPr w:rsidR="002868DB" w:rsidRPr="008E5E52" w:rsidSect="002868DB"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A91D" w14:textId="77777777" w:rsidR="00A74908" w:rsidRDefault="00A74908" w:rsidP="008E5E52">
      <w:pPr>
        <w:spacing w:after="0" w:line="240" w:lineRule="auto"/>
      </w:pPr>
      <w:r>
        <w:separator/>
      </w:r>
    </w:p>
  </w:endnote>
  <w:endnote w:type="continuationSeparator" w:id="0">
    <w:p w14:paraId="60C2A2A1" w14:textId="77777777" w:rsidR="00A74908" w:rsidRDefault="00A74908" w:rsidP="008E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9A1E" w14:textId="77777777" w:rsidR="00A74908" w:rsidRDefault="00A74908" w:rsidP="008E5E52">
      <w:pPr>
        <w:spacing w:after="0" w:line="240" w:lineRule="auto"/>
      </w:pPr>
      <w:r>
        <w:separator/>
      </w:r>
    </w:p>
  </w:footnote>
  <w:footnote w:type="continuationSeparator" w:id="0">
    <w:p w14:paraId="3040F5FC" w14:textId="77777777" w:rsidR="00A74908" w:rsidRDefault="00A74908" w:rsidP="008E5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52"/>
    <w:rsid w:val="00010160"/>
    <w:rsid w:val="00035F6B"/>
    <w:rsid w:val="000A46CB"/>
    <w:rsid w:val="000E6589"/>
    <w:rsid w:val="00140A11"/>
    <w:rsid w:val="00163608"/>
    <w:rsid w:val="001C4C8A"/>
    <w:rsid w:val="001F1F22"/>
    <w:rsid w:val="00220AD2"/>
    <w:rsid w:val="00235B21"/>
    <w:rsid w:val="002868DB"/>
    <w:rsid w:val="002F7C14"/>
    <w:rsid w:val="003642A7"/>
    <w:rsid w:val="003A5743"/>
    <w:rsid w:val="003F54DC"/>
    <w:rsid w:val="004B4849"/>
    <w:rsid w:val="004C74CD"/>
    <w:rsid w:val="004F4A77"/>
    <w:rsid w:val="0056518F"/>
    <w:rsid w:val="00576CEE"/>
    <w:rsid w:val="00664840"/>
    <w:rsid w:val="006C67AD"/>
    <w:rsid w:val="006D6C51"/>
    <w:rsid w:val="006E6713"/>
    <w:rsid w:val="006F50D7"/>
    <w:rsid w:val="0078338B"/>
    <w:rsid w:val="00863F3F"/>
    <w:rsid w:val="008E5E52"/>
    <w:rsid w:val="009252B0"/>
    <w:rsid w:val="009E76E4"/>
    <w:rsid w:val="00A74908"/>
    <w:rsid w:val="00AE7D1E"/>
    <w:rsid w:val="00B35AF7"/>
    <w:rsid w:val="00B651A4"/>
    <w:rsid w:val="00BB3835"/>
    <w:rsid w:val="00C343A1"/>
    <w:rsid w:val="00CD0B4B"/>
    <w:rsid w:val="00E57FF6"/>
    <w:rsid w:val="00E62B86"/>
    <w:rsid w:val="00EA1098"/>
    <w:rsid w:val="00F865C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65185E"/>
  <w15:chartTrackingRefBased/>
  <w15:docId w15:val="{D8B4E14B-5ACB-42A8-A7E7-54C96C39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52"/>
  </w:style>
  <w:style w:type="paragraph" w:styleId="Footer">
    <w:name w:val="footer"/>
    <w:basedOn w:val="Normal"/>
    <w:link w:val="FooterChar"/>
    <w:uiPriority w:val="99"/>
    <w:unhideWhenUsed/>
    <w:rsid w:val="008E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52"/>
  </w:style>
  <w:style w:type="paragraph" w:styleId="NoSpacing">
    <w:name w:val="No Spacing"/>
    <w:uiPriority w:val="1"/>
    <w:qFormat/>
    <w:rsid w:val="001F1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https://cdn.shopify.com/s/files/1/0151/2817/products/pals-michelle-romo-pizza-pasta-feet_1024x1024_68534343-55c2-4c80-a3b6-35f2e90578b1_1600x.jpg?v=1636624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https://encrypted-tbn0.gstatic.com/images?q=tbn:ANd9GcQPyqyT-UvvUueMDqXDPR9jMo6EUbboESKreg&amp;usqp=CA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Dawn</dc:creator>
  <cp:keywords/>
  <dc:description/>
  <cp:lastModifiedBy>Centers, Paige (Elizabeth)</cp:lastModifiedBy>
  <cp:revision>2</cp:revision>
  <cp:lastPrinted>2024-10-24T16:09:00Z</cp:lastPrinted>
  <dcterms:created xsi:type="dcterms:W3CDTF">2025-10-23T13:22:00Z</dcterms:created>
  <dcterms:modified xsi:type="dcterms:W3CDTF">2025-10-23T13:22:00Z</dcterms:modified>
</cp:coreProperties>
</file>